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778"/>
      </w:tblGrid>
      <w:tr w:rsidR="0071492C" w:rsidRPr="0071492C" w:rsidTr="00527EEB">
        <w:trPr>
          <w:trHeight w:val="220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2C" w:rsidRPr="00015935" w:rsidRDefault="0071492C" w:rsidP="00527EEB">
            <w:pPr>
              <w:tabs>
                <w:tab w:val="left" w:pos="229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0FE13F6" wp14:editId="6E509A75">
                  <wp:simplePos x="0" y="0"/>
                  <wp:positionH relativeFrom="margin">
                    <wp:posOffset>1518920</wp:posOffset>
                  </wp:positionH>
                  <wp:positionV relativeFrom="margin">
                    <wp:posOffset>59690</wp:posOffset>
                  </wp:positionV>
                  <wp:extent cx="390525" cy="485140"/>
                  <wp:effectExtent l="0" t="0" r="9525" b="0"/>
                  <wp:wrapSquare wrapText="bothSides"/>
                  <wp:docPr id="1" name="Рисунок 1" descr="E:\2019-2021\2022-2023 УЧ.ГОД\ГИА-2023\ДОП. ПЕРИОД 2023\gerb_podval_simvol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:\2019-2021\2022-2023 УЧ.ГОД\ГИА-2023\ДОП. ПЕРИОД 2023\gerb_podval_simvoli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492C" w:rsidRPr="00015935" w:rsidRDefault="0071492C" w:rsidP="00527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1492C" w:rsidRPr="00015935" w:rsidRDefault="0071492C" w:rsidP="00527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1492C" w:rsidRDefault="0071492C" w:rsidP="0052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9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71492C" w:rsidRDefault="0071492C" w:rsidP="0052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25 поселка</w:t>
            </w:r>
            <w:r w:rsidRPr="00015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яновского»</w:t>
            </w:r>
          </w:p>
          <w:p w:rsidR="0071492C" w:rsidRPr="00015935" w:rsidRDefault="0071492C" w:rsidP="0052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Георгиевского муниципального округа, </w:t>
            </w:r>
            <w:r w:rsidRPr="0001593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Ставропольского края</w:t>
            </w:r>
          </w:p>
          <w:p w:rsidR="0071492C" w:rsidRPr="00015935" w:rsidRDefault="0071492C" w:rsidP="0052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935">
              <w:rPr>
                <w:rFonts w:ascii="Times New Roman" w:eastAsia="Times New Roman" w:hAnsi="Times New Roman" w:cs="Times New Roman"/>
                <w:sz w:val="24"/>
                <w:szCs w:val="24"/>
              </w:rPr>
              <w:t>357844, Ставропольский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15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Георгиевский район, поселок Новоульяновский, ул. Школьная, 29</w:t>
            </w:r>
          </w:p>
          <w:p w:rsidR="0071492C" w:rsidRPr="009F7A08" w:rsidRDefault="0071492C" w:rsidP="0052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935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9F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(87951) 35-3-95</w:t>
            </w:r>
          </w:p>
          <w:p w:rsidR="0071492C" w:rsidRPr="0071492C" w:rsidRDefault="0071492C" w:rsidP="0071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59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149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159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149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0159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super</w:t>
              </w:r>
              <w:r w:rsidRPr="007149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_</w:t>
              </w:r>
              <w:r w:rsidRPr="000159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sosh</w:t>
              </w:r>
              <w:r w:rsidRPr="007149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_</w:t>
              </w:r>
              <w:r w:rsidRPr="000159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</w:t>
              </w:r>
              <w:r w:rsidRPr="007149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25@</w:t>
              </w:r>
              <w:r w:rsidRPr="000159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149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0159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</w:tbl>
    <w:p w:rsidR="001C2ED4" w:rsidRDefault="001C2ED4" w:rsidP="0071492C">
      <w:pPr>
        <w:pStyle w:val="a3"/>
        <w:jc w:val="center"/>
        <w:rPr>
          <w:rFonts w:ascii="Times New Roman" w:hAnsi="Times New Roman" w:cs="Times New Roman"/>
          <w:sz w:val="28"/>
          <w:lang w:val="en-US"/>
        </w:rPr>
      </w:pPr>
    </w:p>
    <w:p w:rsidR="0071492C" w:rsidRDefault="0071492C" w:rsidP="0071492C">
      <w:pPr>
        <w:pStyle w:val="a3"/>
        <w:jc w:val="center"/>
        <w:rPr>
          <w:rFonts w:ascii="Times New Roman" w:hAnsi="Times New Roman" w:cs="Times New Roman"/>
          <w:sz w:val="28"/>
          <w:lang w:val="en-US"/>
        </w:rPr>
      </w:pPr>
    </w:p>
    <w:p w:rsidR="0071492C" w:rsidRDefault="0071492C" w:rsidP="0071492C">
      <w:pPr>
        <w:pStyle w:val="a3"/>
        <w:jc w:val="center"/>
        <w:rPr>
          <w:rFonts w:ascii="Times New Roman" w:hAnsi="Times New Roman" w:cs="Times New Roman"/>
          <w:sz w:val="28"/>
          <w:lang w:val="en-US"/>
        </w:rPr>
      </w:pPr>
    </w:p>
    <w:p w:rsidR="0071492C" w:rsidRDefault="0071492C" w:rsidP="0071492C">
      <w:pPr>
        <w:pStyle w:val="a3"/>
        <w:jc w:val="center"/>
        <w:rPr>
          <w:rFonts w:ascii="Times New Roman" w:hAnsi="Times New Roman" w:cs="Times New Roman"/>
          <w:sz w:val="28"/>
          <w:lang w:val="en-US"/>
        </w:rPr>
      </w:pPr>
    </w:p>
    <w:p w:rsidR="0071492C" w:rsidRDefault="0071492C" w:rsidP="0071492C">
      <w:pPr>
        <w:pStyle w:val="a3"/>
        <w:jc w:val="center"/>
        <w:rPr>
          <w:rFonts w:ascii="Times New Roman" w:hAnsi="Times New Roman" w:cs="Times New Roman"/>
          <w:sz w:val="28"/>
          <w:lang w:val="en-US"/>
        </w:rPr>
      </w:pPr>
    </w:p>
    <w:p w:rsidR="0071492C" w:rsidRDefault="0071492C" w:rsidP="0071492C">
      <w:pPr>
        <w:pStyle w:val="a3"/>
        <w:jc w:val="center"/>
        <w:rPr>
          <w:rFonts w:ascii="Times New Roman" w:hAnsi="Times New Roman" w:cs="Times New Roman"/>
          <w:sz w:val="28"/>
          <w:lang w:val="en-US"/>
        </w:rPr>
      </w:pPr>
    </w:p>
    <w:p w:rsidR="0071492C" w:rsidRDefault="0071492C" w:rsidP="0071492C">
      <w:pPr>
        <w:pStyle w:val="a3"/>
        <w:jc w:val="center"/>
        <w:rPr>
          <w:rFonts w:ascii="Times New Roman" w:hAnsi="Times New Roman" w:cs="Times New Roman"/>
          <w:sz w:val="28"/>
          <w:lang w:val="en-US"/>
        </w:rPr>
      </w:pPr>
    </w:p>
    <w:p w:rsidR="0071492C" w:rsidRDefault="0071492C" w:rsidP="0071492C">
      <w:pPr>
        <w:pStyle w:val="a3"/>
        <w:jc w:val="center"/>
        <w:rPr>
          <w:rFonts w:ascii="Times New Roman" w:hAnsi="Times New Roman" w:cs="Times New Roman"/>
          <w:sz w:val="28"/>
          <w:lang w:val="en-US"/>
        </w:rPr>
      </w:pPr>
    </w:p>
    <w:p w:rsidR="0071492C" w:rsidRDefault="0071492C" w:rsidP="0071492C">
      <w:pPr>
        <w:pStyle w:val="a3"/>
        <w:jc w:val="center"/>
        <w:rPr>
          <w:rFonts w:ascii="Times New Roman" w:hAnsi="Times New Roman" w:cs="Times New Roman"/>
          <w:sz w:val="28"/>
          <w:lang w:val="en-US"/>
        </w:rPr>
      </w:pPr>
    </w:p>
    <w:p w:rsidR="0071492C" w:rsidRDefault="0071492C" w:rsidP="0071492C">
      <w:pPr>
        <w:pStyle w:val="a3"/>
        <w:jc w:val="center"/>
        <w:rPr>
          <w:rFonts w:ascii="Times New Roman" w:hAnsi="Times New Roman" w:cs="Times New Roman"/>
          <w:sz w:val="28"/>
          <w:lang w:val="en-US"/>
        </w:rPr>
      </w:pPr>
    </w:p>
    <w:p w:rsidR="0071492C" w:rsidRDefault="0071492C" w:rsidP="0071492C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71492C" w:rsidRDefault="0071492C" w:rsidP="0071492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предоставления документов, подтверждающих реализация </w:t>
      </w:r>
      <w:proofErr w:type="spellStart"/>
      <w:r>
        <w:rPr>
          <w:rFonts w:ascii="Times New Roman" w:hAnsi="Times New Roman" w:cs="Times New Roman"/>
          <w:sz w:val="28"/>
        </w:rPr>
        <w:t>антирисковых</w:t>
      </w:r>
      <w:proofErr w:type="spellEnd"/>
      <w:r>
        <w:rPr>
          <w:rFonts w:ascii="Times New Roman" w:hAnsi="Times New Roman" w:cs="Times New Roman"/>
          <w:sz w:val="28"/>
        </w:rPr>
        <w:t xml:space="preserve"> программ</w:t>
      </w:r>
    </w:p>
    <w:p w:rsidR="0071492C" w:rsidRDefault="0071492C" w:rsidP="0071492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СОШ № 25 поселка Новоульяновского</w:t>
      </w:r>
    </w:p>
    <w:p w:rsidR="0071492C" w:rsidRDefault="0071492C" w:rsidP="0071492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34D10" w:rsidRDefault="00A34D10" w:rsidP="0071492C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1701"/>
        <w:gridCol w:w="2410"/>
        <w:gridCol w:w="2126"/>
        <w:gridCol w:w="2126"/>
        <w:gridCol w:w="1643"/>
      </w:tblGrid>
      <w:tr w:rsidR="0058495A" w:rsidTr="003C2EAC">
        <w:tc>
          <w:tcPr>
            <w:tcW w:w="2830" w:type="dxa"/>
            <w:vAlign w:val="center"/>
          </w:tcPr>
          <w:p w:rsidR="0071492C" w:rsidRDefault="0071492C" w:rsidP="003C2EA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Задача</w:t>
            </w:r>
          </w:p>
        </w:tc>
        <w:tc>
          <w:tcPr>
            <w:tcW w:w="2552" w:type="dxa"/>
            <w:vAlign w:val="center"/>
          </w:tcPr>
          <w:p w:rsidR="0071492C" w:rsidRDefault="0071492C" w:rsidP="003C2EA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71492C" w:rsidRDefault="0071492C" w:rsidP="003C2EA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реализации</w:t>
            </w:r>
          </w:p>
        </w:tc>
        <w:tc>
          <w:tcPr>
            <w:tcW w:w="2410" w:type="dxa"/>
            <w:vAlign w:val="center"/>
          </w:tcPr>
          <w:p w:rsidR="0071492C" w:rsidRDefault="0071492C" w:rsidP="003C2EA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Показатели</w:t>
            </w:r>
          </w:p>
        </w:tc>
        <w:tc>
          <w:tcPr>
            <w:tcW w:w="2126" w:type="dxa"/>
            <w:vAlign w:val="center"/>
          </w:tcPr>
          <w:p w:rsidR="0071492C" w:rsidRDefault="0071492C" w:rsidP="003C2EA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  <w:tc>
          <w:tcPr>
            <w:tcW w:w="2126" w:type="dxa"/>
            <w:vAlign w:val="center"/>
          </w:tcPr>
          <w:p w:rsidR="0071492C" w:rsidRDefault="0071492C" w:rsidP="003C2EA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</w:t>
            </w:r>
          </w:p>
        </w:tc>
        <w:tc>
          <w:tcPr>
            <w:tcW w:w="1643" w:type="dxa"/>
            <w:vAlign w:val="center"/>
          </w:tcPr>
          <w:p w:rsidR="0071492C" w:rsidRDefault="0071492C" w:rsidP="003C2EA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Ссылка на подтверждающие документы</w:t>
            </w:r>
          </w:p>
        </w:tc>
      </w:tr>
      <w:tr w:rsidR="0058495A" w:rsidTr="00A34D10">
        <w:tc>
          <w:tcPr>
            <w:tcW w:w="2830" w:type="dxa"/>
            <w:vAlign w:val="center"/>
          </w:tcPr>
          <w:p w:rsidR="0058495A" w:rsidRPr="00A34D10" w:rsidRDefault="0058495A" w:rsidP="00584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>Провести тематическое родительское собрание по теме</w:t>
            </w:r>
            <w:r w:rsidR="003C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>«Низкая учебная мотивация учащихся»</w:t>
            </w:r>
          </w:p>
        </w:tc>
        <w:tc>
          <w:tcPr>
            <w:tcW w:w="2552" w:type="dxa"/>
            <w:vAlign w:val="center"/>
          </w:tcPr>
          <w:p w:rsidR="0058495A" w:rsidRDefault="0058495A" w:rsidP="00584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родительского собрания по теме «Низкая учебная мотивация учащихся»</w:t>
            </w:r>
          </w:p>
          <w:p w:rsidR="00A34D10" w:rsidRPr="00A34D10" w:rsidRDefault="00A34D10" w:rsidP="00584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495A" w:rsidRPr="00A34D10" w:rsidRDefault="0058495A" w:rsidP="00584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</w:p>
        </w:tc>
        <w:tc>
          <w:tcPr>
            <w:tcW w:w="2410" w:type="dxa"/>
            <w:vAlign w:val="center"/>
          </w:tcPr>
          <w:p w:rsidR="0058495A" w:rsidRPr="00A34D10" w:rsidRDefault="0058495A" w:rsidP="00584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>Повышение интереса родителей к учебным успехам детей</w:t>
            </w:r>
          </w:p>
        </w:tc>
        <w:tc>
          <w:tcPr>
            <w:tcW w:w="2126" w:type="dxa"/>
            <w:vAlign w:val="center"/>
          </w:tcPr>
          <w:p w:rsidR="0058495A" w:rsidRPr="00A34D10" w:rsidRDefault="0058495A" w:rsidP="00584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УВР, педагог-психолог</w:t>
            </w:r>
          </w:p>
        </w:tc>
        <w:tc>
          <w:tcPr>
            <w:tcW w:w="2126" w:type="dxa"/>
            <w:vAlign w:val="center"/>
          </w:tcPr>
          <w:p w:rsidR="0058495A" w:rsidRDefault="0058495A" w:rsidP="00584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обучающихся</w:t>
            </w:r>
          </w:p>
          <w:p w:rsidR="00A34D10" w:rsidRPr="00A34D10" w:rsidRDefault="00A34D10" w:rsidP="00584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</w:tcPr>
          <w:p w:rsidR="0058495A" w:rsidRPr="003B0B14" w:rsidRDefault="00601DDF" w:rsidP="0058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8495A" w:rsidRPr="009E468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https://sh25-novoulyanovskij-r07.gosweb.gosuslugi.ru/glavnoe/proekt-500/</w:t>
              </w:r>
            </w:hyperlink>
            <w:r w:rsidR="0058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495A" w:rsidTr="00A34D10">
        <w:tc>
          <w:tcPr>
            <w:tcW w:w="2830" w:type="dxa"/>
            <w:vAlign w:val="center"/>
          </w:tcPr>
          <w:p w:rsidR="0058495A" w:rsidRPr="00A34D10" w:rsidRDefault="0058495A" w:rsidP="00584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>Провести заседание школьных методических объединений</w:t>
            </w:r>
            <w:r w:rsidR="003C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>по разработке плана мероприятий по</w:t>
            </w:r>
          </w:p>
          <w:p w:rsidR="0058495A" w:rsidRPr="00A34D10" w:rsidRDefault="0058495A" w:rsidP="00584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>формированию успешности учащихся</w:t>
            </w:r>
          </w:p>
        </w:tc>
        <w:tc>
          <w:tcPr>
            <w:tcW w:w="2552" w:type="dxa"/>
            <w:vAlign w:val="center"/>
          </w:tcPr>
          <w:p w:rsidR="0058495A" w:rsidRPr="00A34D10" w:rsidRDefault="0058495A" w:rsidP="00584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школьных методических объединений</w:t>
            </w:r>
          </w:p>
          <w:p w:rsidR="0058495A" w:rsidRPr="00A34D10" w:rsidRDefault="0058495A" w:rsidP="00584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>по разработке плана мероприятий по</w:t>
            </w:r>
          </w:p>
          <w:p w:rsidR="0058495A" w:rsidRPr="00A34D10" w:rsidRDefault="0058495A" w:rsidP="00584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>формированию успешности учащихся</w:t>
            </w:r>
          </w:p>
        </w:tc>
        <w:tc>
          <w:tcPr>
            <w:tcW w:w="1701" w:type="dxa"/>
            <w:vAlign w:val="center"/>
          </w:tcPr>
          <w:p w:rsidR="0058495A" w:rsidRPr="00A34D10" w:rsidRDefault="0058495A" w:rsidP="00584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</w:p>
        </w:tc>
        <w:tc>
          <w:tcPr>
            <w:tcW w:w="2410" w:type="dxa"/>
            <w:vAlign w:val="center"/>
          </w:tcPr>
          <w:p w:rsidR="0058495A" w:rsidRPr="00A34D10" w:rsidRDefault="0058495A" w:rsidP="00584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формированию успешности учащихся </w:t>
            </w:r>
          </w:p>
        </w:tc>
        <w:tc>
          <w:tcPr>
            <w:tcW w:w="2126" w:type="dxa"/>
            <w:vAlign w:val="center"/>
          </w:tcPr>
          <w:p w:rsidR="0058495A" w:rsidRPr="00A34D10" w:rsidRDefault="0058495A" w:rsidP="00584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8495A" w:rsidRPr="00A34D10" w:rsidRDefault="0058495A" w:rsidP="00584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>по УВР, руководители</w:t>
            </w:r>
          </w:p>
          <w:p w:rsidR="0058495A" w:rsidRPr="00A34D10" w:rsidRDefault="0058495A" w:rsidP="00584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</w:t>
            </w:r>
          </w:p>
        </w:tc>
        <w:tc>
          <w:tcPr>
            <w:tcW w:w="2126" w:type="dxa"/>
            <w:vAlign w:val="center"/>
          </w:tcPr>
          <w:p w:rsidR="0058495A" w:rsidRPr="00A34D10" w:rsidRDefault="0058495A" w:rsidP="00584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объединений, учителя-</w:t>
            </w:r>
          </w:p>
          <w:p w:rsidR="0058495A" w:rsidRPr="00A34D10" w:rsidRDefault="0058495A" w:rsidP="00584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643" w:type="dxa"/>
            <w:vMerge/>
          </w:tcPr>
          <w:p w:rsidR="0058495A" w:rsidRDefault="0058495A" w:rsidP="0058495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495A" w:rsidTr="00A34D10">
        <w:tc>
          <w:tcPr>
            <w:tcW w:w="2830" w:type="dxa"/>
            <w:vAlign w:val="center"/>
          </w:tcPr>
          <w:p w:rsidR="0058495A" w:rsidRPr="00A34D10" w:rsidRDefault="00A34D10" w:rsidP="00A34D1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34D10">
              <w:rPr>
                <w:rFonts w:ascii="Times New Roman" w:hAnsi="Times New Roman" w:cs="Times New Roman"/>
                <w:sz w:val="24"/>
              </w:rPr>
              <w:lastRenderedPageBreak/>
              <w:t>Изучить внутренние кадровые ресурсы школы. Обеспечить профессиональную переподготовку</w:t>
            </w:r>
          </w:p>
        </w:tc>
        <w:tc>
          <w:tcPr>
            <w:tcW w:w="2552" w:type="dxa"/>
            <w:vAlign w:val="center"/>
          </w:tcPr>
          <w:p w:rsidR="0058495A" w:rsidRPr="00A34D10" w:rsidRDefault="00A34D10" w:rsidP="00A34D1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34D10">
              <w:rPr>
                <w:rFonts w:ascii="Times New Roman" w:hAnsi="Times New Roman" w:cs="Times New Roman"/>
                <w:sz w:val="24"/>
              </w:rPr>
              <w:t>проведение анкетирования педагогов с целью выявления потребности в переподготовке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58495A" w:rsidRPr="00A34D10" w:rsidRDefault="00A34D10" w:rsidP="00A34D1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>Июнь – Август 2024 г.</w:t>
            </w:r>
          </w:p>
        </w:tc>
        <w:tc>
          <w:tcPr>
            <w:tcW w:w="2410" w:type="dxa"/>
            <w:vAlign w:val="center"/>
          </w:tcPr>
          <w:p w:rsidR="00A34D10" w:rsidRPr="00A34D10" w:rsidRDefault="00A34D10" w:rsidP="00A34D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методического и </w:t>
            </w:r>
          </w:p>
          <w:p w:rsidR="00A34D10" w:rsidRPr="00A34D10" w:rsidRDefault="00A34D10" w:rsidP="00A34D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Психологического сопровождения учителя для его личностного роста, самореализации в профессиональной и социальной деятельности: - проведение диагностики профессиональных, социальных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личностны</w:t>
            </w: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  <w:p w:rsidR="0058495A" w:rsidRPr="00A34D10" w:rsidRDefault="00A34D10" w:rsidP="00A34D1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>запросов педагогов;</w:t>
            </w:r>
          </w:p>
        </w:tc>
        <w:tc>
          <w:tcPr>
            <w:tcW w:w="2126" w:type="dxa"/>
            <w:vAlign w:val="center"/>
          </w:tcPr>
          <w:p w:rsidR="00A34D10" w:rsidRPr="00A34D10" w:rsidRDefault="00A34D10" w:rsidP="00A34D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УВР</w:t>
            </w:r>
          </w:p>
          <w:p w:rsidR="0058495A" w:rsidRPr="00A34D10" w:rsidRDefault="00A34D10" w:rsidP="00A34D1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34D1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vAlign w:val="center"/>
          </w:tcPr>
          <w:p w:rsidR="0058495A" w:rsidRPr="00A34D10" w:rsidRDefault="00A34D10" w:rsidP="00A34D1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начальных классов, учителя – предметники </w:t>
            </w:r>
          </w:p>
        </w:tc>
        <w:tc>
          <w:tcPr>
            <w:tcW w:w="1643" w:type="dxa"/>
            <w:vMerge/>
          </w:tcPr>
          <w:p w:rsidR="0058495A" w:rsidRDefault="0058495A" w:rsidP="0058495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495A" w:rsidTr="00A34D10">
        <w:tc>
          <w:tcPr>
            <w:tcW w:w="2830" w:type="dxa"/>
          </w:tcPr>
          <w:p w:rsidR="0058495A" w:rsidRPr="00A34D10" w:rsidRDefault="00A34D10" w:rsidP="00A34D10">
            <w:pPr>
              <w:spacing w:after="160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4D1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Спланировать работу методической службы на 2024-2025 учебный год, направленную на повышение предметной и методической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компетентности педагогических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2" w:type="dxa"/>
          </w:tcPr>
          <w:p w:rsidR="00720517" w:rsidRDefault="00720517" w:rsidP="00720517">
            <w:pPr>
              <w:spacing w:after="0" w:line="238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143E">
              <w:rPr>
                <w:rFonts w:ascii="Times New Roman" w:eastAsia="Times New Roman" w:hAnsi="Times New Roman" w:cs="Times New Roman"/>
                <w:color w:val="000000"/>
              </w:rPr>
              <w:t>Проведение диагностики дефицитов предметной, методической, ИКТ компетентно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сти педагогических работников  </w:t>
            </w:r>
          </w:p>
          <w:p w:rsidR="0058495A" w:rsidRPr="00720517" w:rsidRDefault="00720517" w:rsidP="00720517">
            <w:pPr>
              <w:spacing w:after="0" w:line="238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4143E">
              <w:rPr>
                <w:rFonts w:ascii="Times New Roman" w:eastAsia="Times New Roman" w:hAnsi="Times New Roman" w:cs="Times New Roman"/>
                <w:color w:val="000000"/>
              </w:rPr>
              <w:t>По результатам диагностики профессиональных компетенций учителей построение индивидуальных образовательных маршрутов педагогов по устранению профессиональных дефицитов.</w:t>
            </w:r>
          </w:p>
        </w:tc>
        <w:tc>
          <w:tcPr>
            <w:tcW w:w="1701" w:type="dxa"/>
          </w:tcPr>
          <w:p w:rsidR="0058495A" w:rsidRDefault="00720517" w:rsidP="0058495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Май – июнь</w:t>
            </w:r>
          </w:p>
        </w:tc>
        <w:tc>
          <w:tcPr>
            <w:tcW w:w="2410" w:type="dxa"/>
          </w:tcPr>
          <w:p w:rsidR="0058495A" w:rsidRPr="00720517" w:rsidRDefault="00720517" w:rsidP="00720517">
            <w:pPr>
              <w:tabs>
                <w:tab w:val="center" w:pos="455"/>
                <w:tab w:val="center" w:pos="1639"/>
                <w:tab w:val="center" w:pos="2419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4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Приняли </w:t>
            </w:r>
            <w:r w:rsidRPr="0094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участие </w:t>
            </w:r>
            <w:r w:rsidRPr="0094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r w:rsidRPr="0094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иагностике профессиональных компетенций - не менее 100% педагогов Построены инд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ивидуальные маршруты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4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100% педагогов работают по теме самообразования Программа семинара, презентации размещены в разделе «Методическая работа»</w:t>
            </w:r>
          </w:p>
        </w:tc>
        <w:tc>
          <w:tcPr>
            <w:tcW w:w="2126" w:type="dxa"/>
          </w:tcPr>
          <w:p w:rsidR="0058495A" w:rsidRDefault="00A34D10" w:rsidP="0058495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Директор, з</w:t>
            </w:r>
            <w:r w:rsidRPr="00B23D69">
              <w:rPr>
                <w:rFonts w:ascii="Times New Roman" w:hAnsi="Times New Roman" w:cs="Times New Roman"/>
              </w:rPr>
              <w:t>аместитель директора по УВР, руководители ШМО, учителя предметники, классные руководители, педагог-психолог</w:t>
            </w:r>
          </w:p>
        </w:tc>
        <w:tc>
          <w:tcPr>
            <w:tcW w:w="2126" w:type="dxa"/>
          </w:tcPr>
          <w:p w:rsidR="0058495A" w:rsidRDefault="00A34D10" w:rsidP="0058495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23D69">
              <w:rPr>
                <w:rFonts w:ascii="Times New Roman" w:hAnsi="Times New Roman" w:cs="Times New Roman"/>
              </w:rPr>
              <w:t>уководители ШМО, учителя предметники, классные руководители, педагог-психолог</w:t>
            </w:r>
          </w:p>
        </w:tc>
        <w:tc>
          <w:tcPr>
            <w:tcW w:w="1643" w:type="dxa"/>
            <w:vMerge/>
          </w:tcPr>
          <w:p w:rsidR="0058495A" w:rsidRDefault="0058495A" w:rsidP="0058495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1492C" w:rsidRPr="0071492C" w:rsidRDefault="0071492C" w:rsidP="00720517">
      <w:pPr>
        <w:pStyle w:val="a3"/>
        <w:rPr>
          <w:rFonts w:ascii="Times New Roman" w:hAnsi="Times New Roman" w:cs="Times New Roman"/>
          <w:sz w:val="28"/>
        </w:rPr>
      </w:pPr>
    </w:p>
    <w:sectPr w:rsidR="0071492C" w:rsidRPr="0071492C" w:rsidSect="007149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E453E"/>
    <w:multiLevelType w:val="hybridMultilevel"/>
    <w:tmpl w:val="554A8E12"/>
    <w:lvl w:ilvl="0" w:tplc="CFDCAF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C034F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BC88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25C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2CC24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206A4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2D5E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E346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8647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7F"/>
    <w:rsid w:val="001C2ED4"/>
    <w:rsid w:val="003C2EAC"/>
    <w:rsid w:val="0058495A"/>
    <w:rsid w:val="00601DDF"/>
    <w:rsid w:val="00667F7F"/>
    <w:rsid w:val="0071492C"/>
    <w:rsid w:val="00720517"/>
    <w:rsid w:val="00A04711"/>
    <w:rsid w:val="00A34D10"/>
    <w:rsid w:val="00A6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5887A2-15A2-44D8-81D1-87AC3F8A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9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492C"/>
    <w:pPr>
      <w:spacing w:after="0" w:line="240" w:lineRule="auto"/>
    </w:pPr>
  </w:style>
  <w:style w:type="table" w:styleId="a5">
    <w:name w:val="Table Grid"/>
    <w:basedOn w:val="a1"/>
    <w:uiPriority w:val="39"/>
    <w:rsid w:val="0071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8495A"/>
    <w:rPr>
      <w:color w:val="0563C1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A34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25-novoulyanovskij-r07.gosweb.gosuslugi.ru/glavnoe/proekt-5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er_sosh_n2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СОШ25</dc:creator>
  <cp:keywords/>
  <dc:description/>
  <cp:lastModifiedBy>МБОУ СОШ25</cp:lastModifiedBy>
  <cp:revision>5</cp:revision>
  <dcterms:created xsi:type="dcterms:W3CDTF">2024-06-14T12:44:00Z</dcterms:created>
  <dcterms:modified xsi:type="dcterms:W3CDTF">2024-12-06T08:23:00Z</dcterms:modified>
</cp:coreProperties>
</file>